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610"/>
        <w:gridCol w:w="4636"/>
      </w:tblGrid>
      <w:tr w:rsidR="00D345B9" w:rsidRPr="00D345B9" w14:paraId="0FB4AE5E" w14:textId="77777777" w:rsidTr="00CD1209"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979B3" w14:textId="631AB404" w:rsidR="006A0218" w:rsidRPr="00D345B9" w:rsidRDefault="006A0218">
            <w:r w:rsidRPr="00D345B9">
              <w:t xml:space="preserve">Name:  </w:t>
            </w:r>
            <w:r w:rsidR="004F3677">
              <w:t>Jenny Karstad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7F79" w14:textId="77777777" w:rsidR="006A0218" w:rsidRPr="00D345B9" w:rsidRDefault="006A0218">
            <w:r w:rsidRPr="00D345B9">
              <w:t>Previous Names:</w:t>
            </w:r>
          </w:p>
        </w:tc>
        <w:tc>
          <w:tcPr>
            <w:tcW w:w="4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CA24" w14:textId="19B13971" w:rsidR="006A0218" w:rsidRDefault="006A0218">
            <w:r w:rsidRPr="00D345B9">
              <w:t xml:space="preserve">License #: </w:t>
            </w:r>
            <w:r w:rsidR="00BC1A2C">
              <w:t>VT</w:t>
            </w:r>
            <w:r w:rsidR="000A2FB5">
              <w:t>: 068.0057641 (LCMHC)</w:t>
            </w:r>
          </w:p>
          <w:p w14:paraId="7774752D" w14:textId="58A24D1E" w:rsidR="000A2FB5" w:rsidRDefault="000A2FB5">
            <w:r>
              <w:t xml:space="preserve">                    VT: 151.01227558 (LADC)</w:t>
            </w:r>
          </w:p>
          <w:p w14:paraId="6063361E" w14:textId="77777777" w:rsidR="000A2FB5" w:rsidRDefault="000A2FB5"/>
          <w:p w14:paraId="56617F0F" w14:textId="762736A1" w:rsidR="00BC1A2C" w:rsidRDefault="00BC1A2C">
            <w:r>
              <w:t xml:space="preserve">                    NH #</w:t>
            </w:r>
            <w:r w:rsidR="000A2FB5">
              <w:t xml:space="preserve"> 2521</w:t>
            </w:r>
          </w:p>
          <w:p w14:paraId="57BD2EAE" w14:textId="1FE7E751" w:rsidR="00BC1A2C" w:rsidRPr="00D345B9" w:rsidRDefault="00BC1A2C">
            <w:r>
              <w:t xml:space="preserve">                    </w:t>
            </w:r>
            <w:r w:rsidR="000A2FB5">
              <w:t>M</w:t>
            </w:r>
            <w:r>
              <w:t>A #</w:t>
            </w:r>
            <w:r w:rsidR="000A2FB5">
              <w:t>10003310</w:t>
            </w:r>
          </w:p>
        </w:tc>
      </w:tr>
    </w:tbl>
    <w:p w14:paraId="219207DE" w14:textId="77777777" w:rsidR="006A0218" w:rsidRPr="00D345B9" w:rsidRDefault="006A0218" w:rsidP="006A021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3780"/>
        <w:gridCol w:w="3888"/>
      </w:tblGrid>
      <w:tr w:rsidR="00D345B9" w:rsidRPr="00D345B9" w14:paraId="7995C23F" w14:textId="77777777" w:rsidTr="006A0218"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A091" w14:textId="77777777" w:rsidR="006A0218" w:rsidRPr="00D345B9" w:rsidRDefault="006A0218">
            <w:r w:rsidRPr="00D345B9">
              <w:t>Formal Education: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E179" w14:textId="77777777" w:rsidR="006A0218" w:rsidRPr="00D345B9" w:rsidRDefault="006A0218">
            <w:r w:rsidRPr="00D345B9">
              <w:t>Name of Institution:</w:t>
            </w:r>
          </w:p>
          <w:p w14:paraId="2966B01B" w14:textId="77777777" w:rsidR="006A0218" w:rsidRPr="00D345B9" w:rsidRDefault="006A0218">
            <w:r w:rsidRPr="00D345B9">
              <w:t>Dates attended:</w:t>
            </w:r>
          </w:p>
          <w:p w14:paraId="637ECAC8" w14:textId="77777777" w:rsidR="006A0218" w:rsidRPr="00D345B9" w:rsidRDefault="006A0218">
            <w:r w:rsidRPr="00D345B9">
              <w:t>Degree:</w:t>
            </w:r>
          </w:p>
          <w:p w14:paraId="123645BB" w14:textId="77777777" w:rsidR="006A0218" w:rsidRPr="00D345B9" w:rsidRDefault="006A0218"/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E010" w14:textId="77777777" w:rsidR="006A0218" w:rsidRPr="00D345B9" w:rsidRDefault="006A0218">
            <w:r w:rsidRPr="00D345B9">
              <w:t>Antioch New England Graduate School</w:t>
            </w:r>
          </w:p>
          <w:p w14:paraId="7F7DD056" w14:textId="77777777" w:rsidR="006A0218" w:rsidRDefault="00BF1FD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January 2002-May 2004</w:t>
            </w:r>
          </w:p>
          <w:p w14:paraId="397C88B8" w14:textId="7570D747" w:rsidR="00BF1FD8" w:rsidRPr="00D345B9" w:rsidRDefault="00BF1FD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 in Counseling Psychology</w:t>
            </w:r>
          </w:p>
        </w:tc>
      </w:tr>
      <w:tr w:rsidR="00D345B9" w:rsidRPr="00D345B9" w14:paraId="4B91EC42" w14:textId="77777777" w:rsidTr="006A02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9EF10" w14:textId="77777777" w:rsidR="006A0218" w:rsidRPr="00D345B9" w:rsidRDefault="006A0218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FC2D" w14:textId="77777777" w:rsidR="006A0218" w:rsidRPr="00D345B9" w:rsidRDefault="006A0218">
            <w:r w:rsidRPr="00D345B9">
              <w:t>Name of Institution:</w:t>
            </w:r>
          </w:p>
          <w:p w14:paraId="192B0924" w14:textId="77777777" w:rsidR="006A0218" w:rsidRPr="00D345B9" w:rsidRDefault="006A0218">
            <w:r w:rsidRPr="00D345B9">
              <w:t>Dates attended:</w:t>
            </w:r>
          </w:p>
          <w:p w14:paraId="230A714D" w14:textId="77777777" w:rsidR="006A0218" w:rsidRPr="00D345B9" w:rsidRDefault="006A0218">
            <w:r w:rsidRPr="00D345B9">
              <w:t>Degree:</w:t>
            </w:r>
          </w:p>
          <w:p w14:paraId="62A9502E" w14:textId="77777777" w:rsidR="006A0218" w:rsidRPr="00D345B9" w:rsidRDefault="006A0218"/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5D24" w14:textId="77777777" w:rsidR="006A0218" w:rsidRDefault="00BF1FD8">
            <w:r>
              <w:t>Marlboro College</w:t>
            </w:r>
          </w:p>
          <w:p w14:paraId="20A98653" w14:textId="77777777" w:rsidR="00BF1FD8" w:rsidRDefault="00BF1FD8">
            <w:r>
              <w:t>January 1994-May 1997</w:t>
            </w:r>
          </w:p>
          <w:p w14:paraId="73C31B2A" w14:textId="77777777" w:rsidR="00BF1FD8" w:rsidRDefault="00BF1FD8">
            <w:r>
              <w:t>BA, Religion/Women’s Studies</w:t>
            </w:r>
          </w:p>
          <w:p w14:paraId="605C89E4" w14:textId="77777777" w:rsidR="00BF1FD8" w:rsidRDefault="00BF1FD8"/>
          <w:p w14:paraId="076959A0" w14:textId="77777777" w:rsidR="00BF1FD8" w:rsidRDefault="00BF1FD8">
            <w:r>
              <w:t>Gustavus Adolphus College</w:t>
            </w:r>
          </w:p>
          <w:p w14:paraId="5B05A0DD" w14:textId="77777777" w:rsidR="00BF1FD8" w:rsidRDefault="00BF1FD8">
            <w:r>
              <w:t>September 1991-May 1992</w:t>
            </w:r>
          </w:p>
          <w:p w14:paraId="02BDEF4C" w14:textId="2AC29011" w:rsidR="00BF1FD8" w:rsidRPr="00D345B9" w:rsidRDefault="00BF1FD8">
            <w:pPr>
              <w:rPr>
                <w:rFonts w:asciiTheme="minorHAnsi" w:hAnsiTheme="minorHAnsi" w:cstheme="minorBidi"/>
              </w:rPr>
            </w:pPr>
          </w:p>
        </w:tc>
      </w:tr>
      <w:tr w:rsidR="00D345B9" w:rsidRPr="00D345B9" w14:paraId="7581C49C" w14:textId="77777777" w:rsidTr="006A0218"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7BEB" w14:textId="77777777" w:rsidR="006A0218" w:rsidRPr="00D345B9" w:rsidRDefault="006A0218">
            <w:r w:rsidRPr="00D345B9">
              <w:t>Experience: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ABFA" w14:textId="77777777" w:rsidR="006A0218" w:rsidRPr="00D345B9" w:rsidRDefault="006A0218">
            <w:r w:rsidRPr="00D345B9">
              <w:t>Description of Practice:</w:t>
            </w:r>
          </w:p>
          <w:p w14:paraId="2A218C35" w14:textId="77777777" w:rsidR="006A0218" w:rsidRPr="00D345B9" w:rsidRDefault="006A0218">
            <w:r w:rsidRPr="00D345B9">
              <w:t>Location (City/State/zip):</w:t>
            </w:r>
          </w:p>
          <w:p w14:paraId="640CA6CB" w14:textId="77777777" w:rsidR="006A0218" w:rsidRPr="00D345B9" w:rsidRDefault="006A0218">
            <w:r w:rsidRPr="00D345B9">
              <w:t>Dates worked:</w:t>
            </w:r>
          </w:p>
          <w:p w14:paraId="546795E8" w14:textId="77777777" w:rsidR="006A0218" w:rsidRPr="00D345B9" w:rsidRDefault="006A0218">
            <w:r w:rsidRPr="00D345B9">
              <w:t>Full-time or Part- time:</w:t>
            </w:r>
          </w:p>
          <w:p w14:paraId="24EECF28" w14:textId="77777777" w:rsidR="006A0218" w:rsidRPr="00D345B9" w:rsidRDefault="006A0218">
            <w:r w:rsidRPr="00D345B9">
              <w:t xml:space="preserve">Supervision? If so, how </w:t>
            </w:r>
            <w:proofErr w:type="gramStart"/>
            <w:r w:rsidRPr="00D345B9">
              <w:t>often?:</w:t>
            </w:r>
            <w:proofErr w:type="gram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045C" w14:textId="77777777" w:rsidR="00BF1FD8" w:rsidRDefault="006A0218">
            <w:pPr>
              <w:rPr>
                <w:rFonts w:asciiTheme="minorHAnsi" w:hAnsiTheme="minorHAnsi" w:cstheme="minorBidi"/>
              </w:rPr>
            </w:pPr>
            <w:r w:rsidRPr="00D345B9">
              <w:rPr>
                <w:rFonts w:asciiTheme="minorHAnsi" w:hAnsiTheme="minorHAnsi" w:cstheme="minorBidi"/>
              </w:rPr>
              <w:t>Brattleboro Retreat</w:t>
            </w:r>
          </w:p>
          <w:p w14:paraId="7634BF1A" w14:textId="0452E21D" w:rsidR="00BC1A2C" w:rsidRPr="00BF1FD8" w:rsidRDefault="00BC1A2C">
            <w:pPr>
              <w:rPr>
                <w:rFonts w:asciiTheme="minorHAnsi" w:hAnsiTheme="minorHAnsi" w:cstheme="minorBidi"/>
              </w:rPr>
            </w:pPr>
            <w:r>
              <w:t>Anna Marsh Outpatient Clinic</w:t>
            </w:r>
            <w:r w:rsidR="00BF1FD8">
              <w:t>, Senior Program Therapist</w:t>
            </w:r>
          </w:p>
          <w:p w14:paraId="507F3AAC" w14:textId="77777777" w:rsidR="006A0218" w:rsidRPr="00D345B9" w:rsidRDefault="006A0218"/>
          <w:p w14:paraId="3BFAB8EB" w14:textId="6993717D" w:rsidR="006A0218" w:rsidRPr="00D345B9" w:rsidRDefault="006A0218">
            <w:pPr>
              <w:rPr>
                <w:rFonts w:asciiTheme="minorHAnsi" w:hAnsiTheme="minorHAnsi" w:cstheme="minorBidi"/>
              </w:rPr>
            </w:pPr>
            <w:r w:rsidRPr="00D345B9">
              <w:rPr>
                <w:rFonts w:asciiTheme="minorHAnsi" w:hAnsiTheme="minorHAnsi" w:cstheme="minorBidi"/>
              </w:rPr>
              <w:t>Brattleboro, VT</w:t>
            </w:r>
            <w:r w:rsidR="00BC1A2C">
              <w:rPr>
                <w:rFonts w:asciiTheme="minorHAnsi" w:hAnsiTheme="minorHAnsi" w:cstheme="minorBidi"/>
              </w:rPr>
              <w:t xml:space="preserve"> 05301</w:t>
            </w:r>
          </w:p>
          <w:p w14:paraId="1C94E072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  <w:p w14:paraId="16733D6C" w14:textId="669F28D7" w:rsidR="006A0218" w:rsidRPr="00D345B9" w:rsidRDefault="00BF1FD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September 2014-present</w:t>
            </w:r>
          </w:p>
          <w:p w14:paraId="5E082110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  <w:p w14:paraId="78E951EE" w14:textId="77777777" w:rsidR="006A0218" w:rsidRDefault="006A0218">
            <w:pPr>
              <w:rPr>
                <w:rFonts w:asciiTheme="minorHAnsi" w:hAnsiTheme="minorHAnsi" w:cstheme="minorBidi"/>
              </w:rPr>
            </w:pPr>
            <w:r w:rsidRPr="00D345B9">
              <w:rPr>
                <w:rFonts w:asciiTheme="minorHAnsi" w:hAnsiTheme="minorHAnsi" w:cstheme="minorBidi"/>
              </w:rPr>
              <w:t>Full Time</w:t>
            </w:r>
          </w:p>
          <w:p w14:paraId="6B3B7D93" w14:textId="77777777" w:rsidR="00BC1A2C" w:rsidRDefault="00BC1A2C">
            <w:pPr>
              <w:rPr>
                <w:rFonts w:asciiTheme="minorHAnsi" w:hAnsiTheme="minorHAnsi" w:cstheme="minorBidi"/>
              </w:rPr>
            </w:pPr>
          </w:p>
          <w:p w14:paraId="064B05A6" w14:textId="1B87146E" w:rsidR="00BC1A2C" w:rsidRPr="00D345B9" w:rsidRDefault="00BC1A2C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Ongoing participation in Peer Consultation on a weekly basis</w:t>
            </w:r>
          </w:p>
          <w:p w14:paraId="29F8FF9D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  <w:p w14:paraId="64719C30" w14:textId="77777777" w:rsidR="006A0218" w:rsidRPr="00D345B9" w:rsidRDefault="006A0218" w:rsidP="00BF1FD8">
            <w:pPr>
              <w:rPr>
                <w:rFonts w:asciiTheme="minorHAnsi" w:hAnsiTheme="minorHAnsi" w:cstheme="minorBidi"/>
              </w:rPr>
            </w:pPr>
          </w:p>
        </w:tc>
      </w:tr>
      <w:tr w:rsidR="00D345B9" w:rsidRPr="00D345B9" w14:paraId="4C17E076" w14:textId="77777777" w:rsidTr="006A02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09973" w14:textId="77777777" w:rsidR="006A0218" w:rsidRPr="00D345B9" w:rsidRDefault="006A0218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7F29" w14:textId="77777777" w:rsidR="006A0218" w:rsidRPr="00D345B9" w:rsidRDefault="006A0218">
            <w:r w:rsidRPr="00D345B9">
              <w:t>Description of Practice:</w:t>
            </w:r>
          </w:p>
          <w:p w14:paraId="277A0C15" w14:textId="77777777" w:rsidR="006A0218" w:rsidRPr="00D345B9" w:rsidRDefault="006A0218">
            <w:r w:rsidRPr="00D345B9">
              <w:t>Location (City/State/zip):</w:t>
            </w:r>
          </w:p>
          <w:p w14:paraId="102E4059" w14:textId="77777777" w:rsidR="006A0218" w:rsidRPr="00D345B9" w:rsidRDefault="006A0218">
            <w:r w:rsidRPr="00D345B9">
              <w:t>Dates worked:</w:t>
            </w:r>
          </w:p>
          <w:p w14:paraId="59674B15" w14:textId="77777777" w:rsidR="006A0218" w:rsidRPr="00D345B9" w:rsidRDefault="006A0218">
            <w:r w:rsidRPr="00D345B9">
              <w:t>Full-time or Part- time:</w:t>
            </w:r>
          </w:p>
          <w:p w14:paraId="6AB839AC" w14:textId="77777777" w:rsidR="006A0218" w:rsidRPr="00D345B9" w:rsidRDefault="006A0218">
            <w:r w:rsidRPr="00D345B9">
              <w:t xml:space="preserve">Supervision? If so, how </w:t>
            </w:r>
            <w:proofErr w:type="gramStart"/>
            <w:r w:rsidRPr="00D345B9">
              <w:t>often?:</w:t>
            </w:r>
            <w:proofErr w:type="gramEnd"/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9815" w14:textId="6D4E7FAB" w:rsidR="006A0218" w:rsidRDefault="00BF1FD8">
            <w:r>
              <w:t>Brattleboro Retreat, Starting Now Intensive Outpatient Program</w:t>
            </w:r>
          </w:p>
          <w:p w14:paraId="506FFBEA" w14:textId="77777777" w:rsidR="00E162D3" w:rsidRDefault="00E162D3"/>
          <w:p w14:paraId="01CB78C5" w14:textId="115D1299" w:rsidR="00B27145" w:rsidRDefault="00B27145">
            <w:r>
              <w:t>Brattleboro, VT 05301</w:t>
            </w:r>
          </w:p>
          <w:p w14:paraId="40CA37ED" w14:textId="28D052DF" w:rsidR="00BF1FD8" w:rsidRPr="00D345B9" w:rsidRDefault="00BF1FD8">
            <w:r>
              <w:t>Substance Abuse therapist, level II</w:t>
            </w:r>
          </w:p>
          <w:p w14:paraId="26691A2C" w14:textId="77777777" w:rsidR="006A0218" w:rsidRPr="00D345B9" w:rsidRDefault="006A0218"/>
          <w:p w14:paraId="7960F6D7" w14:textId="56C13831" w:rsidR="006A0218" w:rsidRPr="00D345B9" w:rsidRDefault="00832A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February 2007-September 2014</w:t>
            </w:r>
          </w:p>
          <w:p w14:paraId="17EA91AA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  <w:p w14:paraId="1CE2EE77" w14:textId="379D2038" w:rsidR="006A0218" w:rsidRPr="00D345B9" w:rsidRDefault="006A0218">
            <w:pPr>
              <w:rPr>
                <w:rFonts w:asciiTheme="minorHAnsi" w:hAnsiTheme="minorHAnsi" w:cstheme="minorBidi"/>
              </w:rPr>
            </w:pPr>
            <w:r w:rsidRPr="00D345B9">
              <w:rPr>
                <w:rFonts w:asciiTheme="minorHAnsi" w:hAnsiTheme="minorHAnsi" w:cstheme="minorBidi"/>
              </w:rPr>
              <w:t xml:space="preserve">Full time/Supervision provided 1-2 hours/week by </w:t>
            </w:r>
            <w:r w:rsidR="00832A28">
              <w:rPr>
                <w:rFonts w:asciiTheme="minorHAnsi" w:hAnsiTheme="minorHAnsi" w:cstheme="minorBidi"/>
              </w:rPr>
              <w:t>licensed therapists and an MD with addiction specialty</w:t>
            </w:r>
          </w:p>
          <w:p w14:paraId="48E31E8D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</w:tc>
      </w:tr>
      <w:tr w:rsidR="00D345B9" w:rsidRPr="00D345B9" w14:paraId="360A3378" w14:textId="77777777" w:rsidTr="006A02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AF585" w14:textId="77777777" w:rsidR="006A0218" w:rsidRPr="00D345B9" w:rsidRDefault="006A0218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C34F" w14:textId="77777777" w:rsidR="006A0218" w:rsidRPr="00D345B9" w:rsidRDefault="006A0218">
            <w:r w:rsidRPr="00D345B9">
              <w:t>Description of Practice:</w:t>
            </w:r>
          </w:p>
          <w:p w14:paraId="20469F4B" w14:textId="77777777" w:rsidR="006A0218" w:rsidRPr="00D345B9" w:rsidRDefault="006A0218">
            <w:r w:rsidRPr="00D345B9">
              <w:t>Location (City/State/zip):</w:t>
            </w:r>
          </w:p>
          <w:p w14:paraId="5059C1CF" w14:textId="77777777" w:rsidR="006A0218" w:rsidRPr="00D345B9" w:rsidRDefault="006A0218">
            <w:r w:rsidRPr="00D345B9">
              <w:t>Dates worked:</w:t>
            </w:r>
          </w:p>
          <w:p w14:paraId="1E6CF991" w14:textId="77777777" w:rsidR="006A0218" w:rsidRPr="00D345B9" w:rsidRDefault="006A0218">
            <w:r w:rsidRPr="00D345B9">
              <w:t>Full-time or Part- time:</w:t>
            </w:r>
          </w:p>
          <w:p w14:paraId="55AF0192" w14:textId="77777777" w:rsidR="006A0218" w:rsidRPr="00D345B9" w:rsidRDefault="006A0218">
            <w:r w:rsidRPr="00D345B9">
              <w:t xml:space="preserve">Supervision? If so, how </w:t>
            </w:r>
            <w:proofErr w:type="gramStart"/>
            <w:r w:rsidRPr="00D345B9">
              <w:t>often?:</w:t>
            </w:r>
            <w:proofErr w:type="gramEnd"/>
          </w:p>
          <w:p w14:paraId="35DC2C56" w14:textId="77777777" w:rsidR="006A0218" w:rsidRPr="00D345B9" w:rsidRDefault="006A0218"/>
          <w:p w14:paraId="5A9DA11A" w14:textId="77777777" w:rsidR="006A0218" w:rsidRPr="00D345B9" w:rsidRDefault="006A0218"/>
          <w:p w14:paraId="6C3A55AF" w14:textId="77777777" w:rsidR="006A0218" w:rsidRPr="00D345B9" w:rsidRDefault="006A0218"/>
          <w:p w14:paraId="14F6025A" w14:textId="77777777" w:rsidR="006A0218" w:rsidRPr="00D345B9" w:rsidRDefault="006A0218"/>
          <w:p w14:paraId="3CC50033" w14:textId="77777777" w:rsidR="006A0218" w:rsidRPr="00D345B9" w:rsidRDefault="006A0218"/>
          <w:p w14:paraId="6CA585A2" w14:textId="77777777" w:rsidR="006A0218" w:rsidRPr="00D345B9" w:rsidRDefault="006A0218"/>
          <w:p w14:paraId="25048147" w14:textId="77777777" w:rsidR="006A0218" w:rsidRPr="00D345B9" w:rsidRDefault="006A0218"/>
          <w:p w14:paraId="38E04A26" w14:textId="77777777" w:rsidR="006A0218" w:rsidRPr="00D345B9" w:rsidRDefault="006A0218"/>
          <w:p w14:paraId="0F8966FA" w14:textId="77777777" w:rsidR="006A0218" w:rsidRPr="00D345B9" w:rsidRDefault="006A0218"/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BF5C" w14:textId="694468C2" w:rsidR="006A0218" w:rsidRDefault="00832A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Brattleboro Retreat, inpatient</w:t>
            </w:r>
          </w:p>
          <w:p w14:paraId="7465DBBD" w14:textId="68831F7E" w:rsidR="00832A28" w:rsidRDefault="00832A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Substance Abuse Therapist</w:t>
            </w:r>
          </w:p>
          <w:p w14:paraId="0B150427" w14:textId="7014AA02" w:rsidR="00B27145" w:rsidRDefault="00B27145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Brattleboro, VT 05301</w:t>
            </w:r>
          </w:p>
          <w:p w14:paraId="2C06BEE5" w14:textId="77777777" w:rsidR="00832A28" w:rsidRDefault="00832A28">
            <w:pPr>
              <w:rPr>
                <w:rFonts w:asciiTheme="minorHAnsi" w:hAnsiTheme="minorHAnsi" w:cstheme="minorBidi"/>
              </w:rPr>
            </w:pPr>
          </w:p>
          <w:p w14:paraId="469FEE8C" w14:textId="75EFDED0" w:rsidR="00832A28" w:rsidRPr="00D345B9" w:rsidRDefault="00832A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March 2005-February 2007</w:t>
            </w:r>
          </w:p>
          <w:p w14:paraId="0CA5CCB8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  <w:p w14:paraId="4FAB6D56" w14:textId="64AC9CF5" w:rsidR="006A0218" w:rsidRDefault="00832A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Full-time</w:t>
            </w:r>
          </w:p>
          <w:p w14:paraId="394ED8F7" w14:textId="77777777" w:rsidR="00832A28" w:rsidRDefault="00832A28">
            <w:pPr>
              <w:rPr>
                <w:rFonts w:asciiTheme="minorHAnsi" w:hAnsiTheme="minorHAnsi" w:cstheme="minorBidi"/>
              </w:rPr>
            </w:pPr>
          </w:p>
          <w:p w14:paraId="3E1A62F9" w14:textId="7A713FFA" w:rsidR="00832A28" w:rsidRPr="00D345B9" w:rsidRDefault="00832A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Supervision towards licensure 1-2 hours per week </w:t>
            </w:r>
          </w:p>
          <w:p w14:paraId="7E8E5971" w14:textId="77777777" w:rsidR="006A0218" w:rsidRPr="00D345B9" w:rsidRDefault="006A0218">
            <w:pPr>
              <w:rPr>
                <w:rFonts w:asciiTheme="minorHAnsi" w:hAnsiTheme="minorHAnsi" w:cstheme="minorBidi"/>
              </w:rPr>
            </w:pPr>
          </w:p>
        </w:tc>
      </w:tr>
      <w:tr w:rsidR="00D345B9" w:rsidRPr="00D345B9" w14:paraId="76545E5A" w14:textId="77777777" w:rsidTr="006A0218"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60F21" w14:textId="483E8E2A" w:rsidR="006A0218" w:rsidRPr="00D345B9" w:rsidRDefault="006A0218">
            <w:r w:rsidRPr="00D345B9">
              <w:t>Scope of Practice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3B61" w14:textId="77777777" w:rsidR="006A0218" w:rsidRPr="00D345B9" w:rsidRDefault="006A0218">
            <w:r w:rsidRPr="00D345B9">
              <w:t>Therapeutic Orientation: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E2A3" w14:textId="5138AA08" w:rsidR="006A0218" w:rsidRPr="00D345B9" w:rsidRDefault="006A0218">
            <w:r w:rsidRPr="00D345B9">
              <w:t>Cognitive Behavior Therapy, Integrative</w:t>
            </w:r>
            <w:r w:rsidR="00844D58">
              <w:t>, Psychodynamic, Somatic Therapies (Sensorimotor Psychotherapy)</w:t>
            </w:r>
          </w:p>
        </w:tc>
      </w:tr>
      <w:tr w:rsidR="00D345B9" w:rsidRPr="00D345B9" w14:paraId="14F2B7A1" w14:textId="77777777" w:rsidTr="006A02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4AC6A" w14:textId="77777777" w:rsidR="006A0218" w:rsidRPr="00D345B9" w:rsidRDefault="006A0218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32F4" w14:textId="77777777" w:rsidR="006A0218" w:rsidRPr="00D345B9" w:rsidRDefault="006A0218">
            <w:r w:rsidRPr="00D345B9">
              <w:t>Area of Specialization: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8951" w14:textId="5DAEB5E4" w:rsidR="006A0218" w:rsidRPr="00D345B9" w:rsidRDefault="00844D58">
            <w:r>
              <w:t>Substance Abuse/dual diagnosis, trauma, anxiety</w:t>
            </w:r>
          </w:p>
        </w:tc>
      </w:tr>
      <w:tr w:rsidR="00D345B9" w:rsidRPr="00D345B9" w14:paraId="03F6CDD2" w14:textId="77777777" w:rsidTr="006A02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EBD" w14:textId="77777777" w:rsidR="006A0218" w:rsidRPr="00D345B9" w:rsidRDefault="006A0218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8BCB" w14:textId="77777777" w:rsidR="006A0218" w:rsidRPr="00D345B9" w:rsidRDefault="006A0218">
            <w:r w:rsidRPr="00D345B9">
              <w:t>Treatment Methods: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AA22" w14:textId="17E11BAF" w:rsidR="006A0218" w:rsidRPr="00D345B9" w:rsidRDefault="006A0218">
            <w:r w:rsidRPr="00D345B9">
              <w:t>Individua</w:t>
            </w:r>
            <w:r w:rsidR="00844D58">
              <w:t xml:space="preserve">l </w:t>
            </w:r>
          </w:p>
        </w:tc>
      </w:tr>
      <w:tr w:rsidR="00D345B9" w:rsidRPr="00D345B9" w14:paraId="30BCD9E6" w14:textId="77777777" w:rsidTr="006A021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2A13F" w14:textId="77777777" w:rsidR="006A0218" w:rsidRPr="00D345B9" w:rsidRDefault="006A0218"/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AAF4" w14:textId="77777777" w:rsidR="006A0218" w:rsidRPr="00D345B9" w:rsidRDefault="006A0218">
            <w:r w:rsidRPr="00D345B9">
              <w:t>Special Qualifications: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2DE7" w14:textId="77777777" w:rsidR="006A0218" w:rsidRPr="00D345B9" w:rsidRDefault="006A0218"/>
        </w:tc>
      </w:tr>
    </w:tbl>
    <w:p w14:paraId="5800245F" w14:textId="77777777" w:rsidR="006A0218" w:rsidRPr="00D345B9" w:rsidRDefault="006A0218" w:rsidP="006A0218"/>
    <w:p w14:paraId="188025DC" w14:textId="77777777" w:rsidR="006A0218" w:rsidRPr="00D345B9" w:rsidRDefault="006A0218" w:rsidP="006A0218"/>
    <w:p w14:paraId="07391821" w14:textId="77777777" w:rsidR="006A0218" w:rsidRPr="00D345B9" w:rsidRDefault="006A0218" w:rsidP="006A0218"/>
    <w:p w14:paraId="345F6E19" w14:textId="77777777" w:rsidR="00BC1A2C" w:rsidRPr="00D345B9" w:rsidRDefault="00BC1A2C"/>
    <w:sectPr w:rsidR="00BC1A2C" w:rsidRPr="00D345B9" w:rsidSect="006A02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18"/>
    <w:rsid w:val="000417A7"/>
    <w:rsid w:val="00097BAA"/>
    <w:rsid w:val="000A2FB5"/>
    <w:rsid w:val="000E7934"/>
    <w:rsid w:val="00130D25"/>
    <w:rsid w:val="002E6140"/>
    <w:rsid w:val="00412954"/>
    <w:rsid w:val="004F3677"/>
    <w:rsid w:val="006A0218"/>
    <w:rsid w:val="00832A28"/>
    <w:rsid w:val="00844D58"/>
    <w:rsid w:val="00B27145"/>
    <w:rsid w:val="00BC1A2C"/>
    <w:rsid w:val="00BF1FD8"/>
    <w:rsid w:val="00C73E74"/>
    <w:rsid w:val="00CD1209"/>
    <w:rsid w:val="00D345B9"/>
    <w:rsid w:val="00D4551C"/>
    <w:rsid w:val="00E1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93F0"/>
  <w15:docId w15:val="{40789626-E88F-4769-93A8-203E345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0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Brattleboro Retreat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Karstad, Jenny</cp:lastModifiedBy>
  <cp:revision>6</cp:revision>
  <dcterms:created xsi:type="dcterms:W3CDTF">2025-12-22T15:17:00Z</dcterms:created>
  <dcterms:modified xsi:type="dcterms:W3CDTF">2025-12-22T15:19:00Z</dcterms:modified>
</cp:coreProperties>
</file>